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E9C1" w14:textId="1718C615" w:rsidR="006A4DD3" w:rsidRPr="006A4DD3" w:rsidRDefault="001A710E" w:rsidP="00206602">
      <w:pPr>
        <w:ind w:left="2160" w:hanging="2160"/>
        <w:contextualSpacing/>
        <w:jc w:val="center"/>
        <w:outlineLvl w:val="0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Grace Tepe</w:t>
      </w:r>
    </w:p>
    <w:p w14:paraId="71547FEE" w14:textId="77777777" w:rsidR="006A4DD3" w:rsidRPr="006A4DD3" w:rsidRDefault="006A4DD3" w:rsidP="006A4DD3">
      <w:pPr>
        <w:ind w:left="2160" w:hanging="2160"/>
        <w:contextualSpacing/>
        <w:jc w:val="center"/>
        <w:rPr>
          <w:rFonts w:ascii="Arial" w:hAnsi="Arial" w:cs="Arial"/>
          <w:sz w:val="20"/>
          <w:szCs w:val="20"/>
        </w:rPr>
      </w:pPr>
    </w:p>
    <w:p w14:paraId="51BCC01A" w14:textId="57B01F2C" w:rsidR="006A4DD3" w:rsidRPr="00B36CF6" w:rsidRDefault="00682A68" w:rsidP="00167530">
      <w:pPr>
        <w:pBdr>
          <w:bottom w:val="single" w:sz="4" w:space="0" w:color="auto"/>
        </w:pBdr>
        <w:tabs>
          <w:tab w:val="center" w:pos="4770"/>
          <w:tab w:val="right" w:pos="9360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B36CF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Northern Kentucky </w:t>
      </w:r>
      <w:r w:rsidR="00DC6D98" w:rsidRPr="00B36CF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University</w:t>
      </w:r>
      <w:r w:rsidR="00DC6D98" w:rsidRPr="00B36CF6">
        <w:rPr>
          <w:rFonts w:ascii="Arial" w:hAnsi="Arial" w:cs="Arial"/>
          <w:sz w:val="20"/>
          <w:szCs w:val="20"/>
        </w:rPr>
        <w:t xml:space="preserve"> </w:t>
      </w:r>
      <w:r w:rsidR="00167530" w:rsidRPr="00B36CF6">
        <w:rPr>
          <w:rFonts w:ascii="Arial" w:hAnsi="Arial" w:cs="Arial"/>
          <w:sz w:val="20"/>
          <w:szCs w:val="20"/>
        </w:rPr>
        <w:t>|</w:t>
      </w:r>
      <w:r w:rsidR="0052056F" w:rsidRPr="00B36CF6">
        <w:rPr>
          <w:rFonts w:ascii="Arial" w:hAnsi="Arial" w:cs="Arial"/>
          <w:sz w:val="20"/>
          <w:szCs w:val="20"/>
        </w:rPr>
        <w:t xml:space="preserve"> (</w:t>
      </w:r>
      <w:r w:rsidRPr="00B36CF6">
        <w:rPr>
          <w:rFonts w:ascii="Arial" w:hAnsi="Arial" w:cs="Arial"/>
          <w:sz w:val="20"/>
          <w:szCs w:val="20"/>
        </w:rPr>
        <w:t>513) 470-</w:t>
      </w:r>
      <w:r w:rsidR="00FC559F" w:rsidRPr="00B36CF6">
        <w:rPr>
          <w:rFonts w:ascii="Arial" w:hAnsi="Arial" w:cs="Arial"/>
          <w:sz w:val="20"/>
          <w:szCs w:val="20"/>
        </w:rPr>
        <w:t>9151</w:t>
      </w:r>
      <w:r w:rsidR="00FC559F" w:rsidRPr="00B36CF6">
        <w:rPr>
          <w:rFonts w:ascii="Arial" w:hAnsi="Arial" w:cs="Arial"/>
          <w:b/>
          <w:sz w:val="20"/>
          <w:szCs w:val="20"/>
        </w:rPr>
        <w:t xml:space="preserve"> </w:t>
      </w:r>
      <w:r w:rsidR="00853BB9" w:rsidRPr="00B36CF6">
        <w:rPr>
          <w:rFonts w:ascii="Arial" w:hAnsi="Arial" w:cs="Arial"/>
          <w:b/>
          <w:sz w:val="20"/>
          <w:szCs w:val="20"/>
        </w:rPr>
        <w:t>|</w:t>
      </w:r>
      <w:r w:rsidR="00853BB9" w:rsidRPr="00B36CF6">
        <w:rPr>
          <w:rFonts w:ascii="Arial" w:hAnsi="Arial" w:cs="Arial"/>
          <w:sz w:val="20"/>
          <w:szCs w:val="20"/>
        </w:rPr>
        <w:t xml:space="preserve"> </w:t>
      </w:r>
      <w:r w:rsidR="00167530" w:rsidRPr="00B36CF6">
        <w:rPr>
          <w:rFonts w:ascii="Arial" w:hAnsi="Arial" w:cs="Arial"/>
          <w:bCs/>
          <w:sz w:val="20"/>
          <w:szCs w:val="20"/>
        </w:rPr>
        <w:t>tepeg1</w:t>
      </w:r>
      <w:r w:rsidR="00C61DC1">
        <w:rPr>
          <w:rFonts w:ascii="Arial" w:hAnsi="Arial" w:cs="Arial"/>
          <w:bCs/>
          <w:sz w:val="20"/>
          <w:szCs w:val="20"/>
        </w:rPr>
        <w:t>9@yahoo.com</w:t>
      </w:r>
      <w:r w:rsidR="00167530" w:rsidRPr="00B36CF6">
        <w:rPr>
          <w:rFonts w:ascii="Arial" w:hAnsi="Arial" w:cs="Arial"/>
          <w:bCs/>
          <w:sz w:val="20"/>
          <w:szCs w:val="20"/>
        </w:rPr>
        <w:t xml:space="preserve"> | </w:t>
      </w:r>
      <w:r w:rsidR="00167530" w:rsidRPr="00B36CF6">
        <w:rPr>
          <w:rStyle w:val="vanity-namedomain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www.linkedin.com/in/</w:t>
      </w:r>
      <w:r w:rsidR="00167530" w:rsidRPr="00B36CF6">
        <w:rPr>
          <w:rStyle w:val="vanity-namedisplay-nam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gracetepe</w:t>
      </w:r>
    </w:p>
    <w:p w14:paraId="51227BFD" w14:textId="77777777" w:rsidR="00D92277" w:rsidRPr="006A4DD3" w:rsidRDefault="00D92277" w:rsidP="007F1BDC">
      <w:pPr>
        <w:pBdr>
          <w:bottom w:val="single" w:sz="4" w:space="0" w:color="auto"/>
        </w:pBdr>
        <w:ind w:left="2160" w:hanging="2160"/>
        <w:contextualSpacing/>
        <w:jc w:val="center"/>
        <w:rPr>
          <w:rFonts w:ascii="Arial" w:hAnsi="Arial" w:cs="Arial"/>
        </w:rPr>
      </w:pPr>
    </w:p>
    <w:p w14:paraId="32FB6AE2" w14:textId="77777777" w:rsidR="00D92277" w:rsidRPr="006A4DD3" w:rsidRDefault="00D92277" w:rsidP="006A4DD3">
      <w:pPr>
        <w:contextualSpacing/>
        <w:rPr>
          <w:rFonts w:ascii="Arial" w:hAnsi="Arial" w:cs="Arial"/>
          <w:color w:val="FF0000"/>
        </w:rPr>
      </w:pPr>
    </w:p>
    <w:p w14:paraId="02322677" w14:textId="77777777" w:rsidR="00830576" w:rsidRPr="006A4DD3" w:rsidRDefault="00830576" w:rsidP="00830576">
      <w:pPr>
        <w:contextualSpacing/>
        <w:outlineLvl w:val="0"/>
        <w:rPr>
          <w:rFonts w:ascii="Arial" w:hAnsi="Arial" w:cs="Arial"/>
          <w:b/>
          <w:u w:val="single"/>
        </w:rPr>
      </w:pPr>
      <w:r w:rsidRPr="006A4DD3">
        <w:rPr>
          <w:rFonts w:ascii="Arial" w:hAnsi="Arial" w:cs="Arial"/>
          <w:b/>
          <w:u w:val="single"/>
        </w:rPr>
        <w:t>EDUCATION</w:t>
      </w:r>
    </w:p>
    <w:p w14:paraId="58FA48D8" w14:textId="77777777" w:rsidR="00830576" w:rsidRDefault="00830576" w:rsidP="00830576">
      <w:pPr>
        <w:ind w:left="360"/>
        <w:contextualSpacing/>
        <w:rPr>
          <w:rFonts w:ascii="Arial" w:hAnsi="Arial" w:cs="Arial"/>
          <w:b/>
        </w:rPr>
      </w:pPr>
    </w:p>
    <w:p w14:paraId="14C9675B" w14:textId="77777777" w:rsidR="00830576" w:rsidRPr="006A4DD3" w:rsidRDefault="00830576" w:rsidP="00830576">
      <w:pPr>
        <w:ind w:left="360"/>
        <w:contextualSpacing/>
        <w:rPr>
          <w:rFonts w:ascii="Arial" w:hAnsi="Arial" w:cs="Arial"/>
        </w:rPr>
      </w:pPr>
      <w:r w:rsidRPr="006A4DD3">
        <w:rPr>
          <w:rFonts w:ascii="Arial" w:hAnsi="Arial" w:cs="Arial"/>
          <w:b/>
        </w:rPr>
        <w:t>Bachelor of Science in Business Administration</w:t>
      </w:r>
      <w:r w:rsidRPr="006A4DD3">
        <w:rPr>
          <w:rFonts w:ascii="Arial" w:hAnsi="Arial" w:cs="Arial"/>
        </w:rPr>
        <w:t xml:space="preserve"> (Expected May 20</w:t>
      </w:r>
      <w:r>
        <w:rPr>
          <w:rFonts w:ascii="Arial" w:hAnsi="Arial" w:cs="Arial"/>
        </w:rPr>
        <w:t>22</w:t>
      </w:r>
      <w:r w:rsidRPr="006A4DD3">
        <w:rPr>
          <w:rFonts w:ascii="Arial" w:hAnsi="Arial" w:cs="Arial"/>
        </w:rPr>
        <w:t>)</w:t>
      </w:r>
    </w:p>
    <w:p w14:paraId="0D8ED339" w14:textId="77777777" w:rsidR="00830576" w:rsidRPr="006A4DD3" w:rsidRDefault="00830576" w:rsidP="00830576">
      <w:pPr>
        <w:ind w:left="360"/>
        <w:contextualSpacing/>
        <w:outlineLvl w:val="0"/>
        <w:rPr>
          <w:rFonts w:ascii="Arial" w:hAnsi="Arial" w:cs="Arial"/>
        </w:rPr>
      </w:pPr>
      <w:r w:rsidRPr="006A4DD3">
        <w:rPr>
          <w:rFonts w:ascii="Arial" w:hAnsi="Arial" w:cs="Arial"/>
        </w:rPr>
        <w:t>Haile/US Bank College of Business, Northern Kentucky University</w:t>
      </w:r>
    </w:p>
    <w:p w14:paraId="3B49D7EC" w14:textId="77777777" w:rsidR="00830576" w:rsidRDefault="00830576" w:rsidP="00830576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Accounting</w:t>
      </w:r>
      <w:r w:rsidRPr="006A4DD3">
        <w:rPr>
          <w:rFonts w:ascii="Arial" w:hAnsi="Arial" w:cs="Arial"/>
        </w:rPr>
        <w:t xml:space="preserve"> Major, </w:t>
      </w:r>
      <w:r>
        <w:rPr>
          <w:rFonts w:ascii="Arial" w:hAnsi="Arial" w:cs="Arial"/>
        </w:rPr>
        <w:t>Business Minor</w:t>
      </w:r>
    </w:p>
    <w:p w14:paraId="1AED44A4" w14:textId="76F9FF49" w:rsidR="00830576" w:rsidRPr="00BE326C" w:rsidRDefault="00F27F5B" w:rsidP="00830576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Overall </w:t>
      </w:r>
      <w:r w:rsidR="00830576" w:rsidRPr="006A4DD3">
        <w:rPr>
          <w:rFonts w:ascii="Arial" w:hAnsi="Arial" w:cs="Arial"/>
        </w:rPr>
        <w:t>GPA: 3.</w:t>
      </w:r>
      <w:r w:rsidR="0083057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936278">
        <w:rPr>
          <w:rFonts w:ascii="Arial" w:hAnsi="Arial" w:cs="Arial"/>
        </w:rPr>
        <w:t>Major GPA: 3.9</w:t>
      </w:r>
    </w:p>
    <w:p w14:paraId="0BA4F9A2" w14:textId="23ACE9AB" w:rsidR="00830576" w:rsidRPr="00DC4CCB" w:rsidRDefault="00830576" w:rsidP="00DC4C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Relevant courses: </w:t>
      </w:r>
      <w:r w:rsidR="00022191">
        <w:rPr>
          <w:rFonts w:ascii="Arial" w:hAnsi="Arial" w:cs="Arial"/>
        </w:rPr>
        <w:t>Principles</w:t>
      </w:r>
      <w:r w:rsidR="00FF6995">
        <w:rPr>
          <w:rFonts w:ascii="Arial" w:hAnsi="Arial" w:cs="Arial"/>
        </w:rPr>
        <w:t xml:space="preserve"> </w:t>
      </w:r>
      <w:r w:rsidR="00022191">
        <w:rPr>
          <w:rFonts w:ascii="Arial" w:hAnsi="Arial" w:cs="Arial"/>
        </w:rPr>
        <w:t xml:space="preserve">of Financial Accounting, Principles of </w:t>
      </w:r>
      <w:r w:rsidR="00333791">
        <w:rPr>
          <w:rFonts w:ascii="Arial" w:hAnsi="Arial" w:cs="Arial"/>
        </w:rPr>
        <w:t xml:space="preserve">Managerial Accounting, </w:t>
      </w:r>
      <w:r>
        <w:rPr>
          <w:rFonts w:ascii="Arial" w:hAnsi="Arial" w:cs="Arial"/>
        </w:rPr>
        <w:t>Intermediate Accounting</w:t>
      </w:r>
      <w:r w:rsidR="00333791">
        <w:rPr>
          <w:rFonts w:ascii="Arial" w:hAnsi="Arial" w:cs="Arial"/>
        </w:rPr>
        <w:t xml:space="preserve">, </w:t>
      </w:r>
      <w:r w:rsidR="003A5674">
        <w:rPr>
          <w:rFonts w:ascii="Arial" w:hAnsi="Arial" w:cs="Arial"/>
        </w:rPr>
        <w:t xml:space="preserve">Management Cost Accounting, </w:t>
      </w:r>
      <w:r w:rsidR="003C23C4">
        <w:rPr>
          <w:rFonts w:ascii="Arial" w:hAnsi="Arial" w:cs="Arial"/>
        </w:rPr>
        <w:t>Principles of Finance</w:t>
      </w:r>
      <w:r w:rsidRPr="00DC4CCB">
        <w:rPr>
          <w:rFonts w:ascii="Arial" w:hAnsi="Arial" w:cs="Arial"/>
        </w:rPr>
        <w:t xml:space="preserve"> </w:t>
      </w:r>
    </w:p>
    <w:p w14:paraId="1650CB8C" w14:textId="7252CC2B" w:rsidR="00FE4612" w:rsidRDefault="00FE4612" w:rsidP="0083057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150 credit hours will be completed </w:t>
      </w:r>
      <w:r w:rsidR="0003450A">
        <w:rPr>
          <w:rFonts w:ascii="Arial" w:hAnsi="Arial" w:cs="Arial"/>
        </w:rPr>
        <w:t>Spring 2023</w:t>
      </w:r>
    </w:p>
    <w:p w14:paraId="3FFA63AB" w14:textId="214438DA" w:rsidR="00551B57" w:rsidRDefault="00A9459A" w:rsidP="0083057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President’s Honors List (Spring 2018-2019)</w:t>
      </w:r>
    </w:p>
    <w:p w14:paraId="119BDE29" w14:textId="21D3B0E4" w:rsidR="00DC6D98" w:rsidRDefault="008A349D" w:rsidP="0083057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Haile/US Bank College of Business Dean’s List </w:t>
      </w:r>
      <w:r w:rsidR="00A9459A">
        <w:rPr>
          <w:rFonts w:ascii="Arial" w:hAnsi="Arial" w:cs="Arial"/>
        </w:rPr>
        <w:t>(</w:t>
      </w:r>
      <w:r w:rsidR="00A929A6">
        <w:rPr>
          <w:rFonts w:ascii="Arial" w:hAnsi="Arial" w:cs="Arial"/>
        </w:rPr>
        <w:t>Fall 2018-2019, Fall 2019-2020, Spring 2019-2020</w:t>
      </w:r>
      <w:r>
        <w:rPr>
          <w:rFonts w:ascii="Arial" w:hAnsi="Arial" w:cs="Arial"/>
        </w:rPr>
        <w:t>)</w:t>
      </w:r>
    </w:p>
    <w:p w14:paraId="2F66E4D3" w14:textId="77777777" w:rsidR="00830576" w:rsidRDefault="00830576" w:rsidP="00206602">
      <w:pPr>
        <w:contextualSpacing/>
        <w:outlineLvl w:val="0"/>
        <w:rPr>
          <w:rFonts w:ascii="Arial" w:hAnsi="Arial" w:cs="Arial"/>
          <w:b/>
          <w:u w:val="single"/>
        </w:rPr>
      </w:pPr>
    </w:p>
    <w:p w14:paraId="72402F00" w14:textId="3703FF53" w:rsidR="0046178A" w:rsidRPr="006A4DD3" w:rsidRDefault="0046178A" w:rsidP="00206602">
      <w:pPr>
        <w:contextualSpacing/>
        <w:outlineLvl w:val="0"/>
        <w:rPr>
          <w:rFonts w:ascii="Arial" w:hAnsi="Arial" w:cs="Arial"/>
          <w:b/>
          <w:u w:val="single"/>
        </w:rPr>
      </w:pPr>
      <w:r w:rsidRPr="006A4DD3">
        <w:rPr>
          <w:rFonts w:ascii="Arial" w:hAnsi="Arial" w:cs="Arial"/>
          <w:b/>
          <w:u w:val="single"/>
        </w:rPr>
        <w:t>EXPERIENCE</w:t>
      </w:r>
    </w:p>
    <w:p w14:paraId="2357F71B" w14:textId="77777777" w:rsidR="00C90E4F" w:rsidRDefault="00C90E4F" w:rsidP="006A4DD3">
      <w:pPr>
        <w:ind w:left="360"/>
        <w:contextualSpacing/>
        <w:rPr>
          <w:rFonts w:ascii="Arial" w:hAnsi="Arial" w:cs="Arial"/>
          <w:b/>
        </w:rPr>
      </w:pPr>
    </w:p>
    <w:p w14:paraId="550411B8" w14:textId="194D7003" w:rsidR="001A710E" w:rsidRDefault="001A710E" w:rsidP="006A4DD3">
      <w:pPr>
        <w:ind w:left="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Dietary: </w:t>
      </w:r>
      <w:r w:rsidRPr="001A710E">
        <w:rPr>
          <w:rFonts w:ascii="Arial" w:hAnsi="Arial" w:cs="Arial"/>
          <w:bCs/>
        </w:rPr>
        <w:t>Western Hills Retirement Village</w:t>
      </w:r>
      <w:r>
        <w:rPr>
          <w:rFonts w:ascii="Arial" w:hAnsi="Arial" w:cs="Arial"/>
          <w:bCs/>
        </w:rPr>
        <w:t xml:space="preserve"> (June 2016-Present)</w:t>
      </w:r>
    </w:p>
    <w:p w14:paraId="4ACEE939" w14:textId="0AFD7B57" w:rsidR="001A710E" w:rsidRPr="00AF4466" w:rsidRDefault="001A710E" w:rsidP="006A4DD3">
      <w:pPr>
        <w:ind w:left="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3C3F1E">
        <w:rPr>
          <w:rFonts w:ascii="Arial" w:hAnsi="Arial" w:cs="Arial"/>
          <w:b/>
        </w:rPr>
        <w:t xml:space="preserve">Dietary </w:t>
      </w:r>
      <w:r>
        <w:rPr>
          <w:rFonts w:ascii="Arial" w:hAnsi="Arial" w:cs="Arial"/>
          <w:b/>
        </w:rPr>
        <w:t>Dining Room Supervisor</w:t>
      </w:r>
      <w:r w:rsidR="00AF4466">
        <w:rPr>
          <w:rFonts w:ascii="Arial" w:hAnsi="Arial" w:cs="Arial"/>
          <w:b/>
        </w:rPr>
        <w:t xml:space="preserve"> </w:t>
      </w:r>
      <w:r w:rsidR="00AF4466">
        <w:rPr>
          <w:rFonts w:ascii="Arial" w:hAnsi="Arial" w:cs="Arial"/>
          <w:bCs/>
        </w:rPr>
        <w:t>(</w:t>
      </w:r>
      <w:r w:rsidR="00972FCA">
        <w:rPr>
          <w:rFonts w:ascii="Arial" w:hAnsi="Arial" w:cs="Arial"/>
          <w:bCs/>
        </w:rPr>
        <w:t>June 2020-Present)</w:t>
      </w:r>
    </w:p>
    <w:p w14:paraId="5889080C" w14:textId="7FB90360" w:rsidR="001A710E" w:rsidRDefault="003C3F1E" w:rsidP="001A710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Supervise</w:t>
      </w:r>
      <w:r w:rsidR="00F32204">
        <w:rPr>
          <w:rFonts w:ascii="Arial" w:hAnsi="Arial" w:cs="Arial"/>
          <w:bCs/>
        </w:rPr>
        <w:t xml:space="preserve"> operation of dietary department staff</w:t>
      </w:r>
      <w:r w:rsidR="008916A0">
        <w:rPr>
          <w:rFonts w:ascii="Arial" w:hAnsi="Arial" w:cs="Arial"/>
          <w:bCs/>
        </w:rPr>
        <w:t xml:space="preserve"> in performing their duties in accordance </w:t>
      </w:r>
      <w:r w:rsidR="00DC6CA6">
        <w:rPr>
          <w:rFonts w:ascii="Arial" w:hAnsi="Arial" w:cs="Arial"/>
          <w:bCs/>
        </w:rPr>
        <w:t>with</w:t>
      </w:r>
      <w:r w:rsidR="008916A0">
        <w:rPr>
          <w:rFonts w:ascii="Arial" w:hAnsi="Arial" w:cs="Arial"/>
          <w:bCs/>
        </w:rPr>
        <w:t xml:space="preserve"> facility </w:t>
      </w:r>
      <w:r w:rsidR="004E549F">
        <w:rPr>
          <w:rFonts w:ascii="Arial" w:hAnsi="Arial" w:cs="Arial"/>
          <w:bCs/>
        </w:rPr>
        <w:t>policies and procedures</w:t>
      </w:r>
    </w:p>
    <w:p w14:paraId="3E953247" w14:textId="3E19758F" w:rsidR="008B4299" w:rsidRDefault="00C949EC" w:rsidP="001A710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Positively i</w:t>
      </w:r>
      <w:r w:rsidR="008B4299">
        <w:rPr>
          <w:rFonts w:ascii="Arial" w:hAnsi="Arial" w:cs="Arial"/>
          <w:bCs/>
        </w:rPr>
        <w:t>nteract with residents, families, and co-workers</w:t>
      </w:r>
      <w:r>
        <w:rPr>
          <w:rFonts w:ascii="Arial" w:hAnsi="Arial" w:cs="Arial"/>
          <w:bCs/>
        </w:rPr>
        <w:t xml:space="preserve"> </w:t>
      </w:r>
      <w:r w:rsidR="00993BFB">
        <w:rPr>
          <w:rFonts w:ascii="Arial" w:hAnsi="Arial" w:cs="Arial"/>
          <w:bCs/>
        </w:rPr>
        <w:t>to foster sense of community</w:t>
      </w:r>
    </w:p>
    <w:p w14:paraId="10F2BE94" w14:textId="5E78420B" w:rsidR="008B4299" w:rsidRDefault="00A646E7" w:rsidP="001A710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Communicate with other </w:t>
      </w:r>
      <w:r w:rsidR="007F4CDB">
        <w:rPr>
          <w:rFonts w:ascii="Arial" w:hAnsi="Arial" w:cs="Arial"/>
          <w:bCs/>
        </w:rPr>
        <w:t xml:space="preserve">Dietary Dining Room Supervisors </w:t>
      </w:r>
      <w:r w:rsidR="00FC49FE">
        <w:rPr>
          <w:rFonts w:ascii="Arial" w:hAnsi="Arial" w:cs="Arial"/>
          <w:bCs/>
        </w:rPr>
        <w:t xml:space="preserve">to ensure </w:t>
      </w:r>
      <w:r w:rsidR="00A743C1">
        <w:rPr>
          <w:rFonts w:ascii="Arial" w:hAnsi="Arial" w:cs="Arial"/>
          <w:bCs/>
        </w:rPr>
        <w:t xml:space="preserve">consistency among expectations and </w:t>
      </w:r>
      <w:r w:rsidR="00885B5A">
        <w:rPr>
          <w:rFonts w:ascii="Arial" w:hAnsi="Arial" w:cs="Arial"/>
          <w:bCs/>
        </w:rPr>
        <w:t>any procedures</w:t>
      </w:r>
    </w:p>
    <w:p w14:paraId="20C1F69D" w14:textId="272AB203" w:rsidR="007B0E2A" w:rsidRPr="001A710E" w:rsidRDefault="007B0E2A" w:rsidP="001A710E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Resolve any </w:t>
      </w:r>
      <w:r w:rsidR="00711209">
        <w:rPr>
          <w:rFonts w:ascii="Arial" w:hAnsi="Arial" w:cs="Arial"/>
          <w:bCs/>
        </w:rPr>
        <w:t xml:space="preserve">team </w:t>
      </w:r>
      <w:r>
        <w:rPr>
          <w:rFonts w:ascii="Arial" w:hAnsi="Arial" w:cs="Arial"/>
          <w:bCs/>
        </w:rPr>
        <w:t xml:space="preserve">conflicts </w:t>
      </w:r>
      <w:r w:rsidR="00A25000">
        <w:rPr>
          <w:rFonts w:ascii="Arial" w:hAnsi="Arial" w:cs="Arial"/>
          <w:bCs/>
        </w:rPr>
        <w:t>brought up</w:t>
      </w:r>
      <w:r w:rsidR="0022232A">
        <w:rPr>
          <w:rFonts w:ascii="Arial" w:hAnsi="Arial" w:cs="Arial"/>
          <w:bCs/>
        </w:rPr>
        <w:t xml:space="preserve"> </w:t>
      </w:r>
      <w:proofErr w:type="gramStart"/>
      <w:r w:rsidR="0000680C">
        <w:rPr>
          <w:rFonts w:ascii="Arial" w:hAnsi="Arial" w:cs="Arial"/>
          <w:bCs/>
        </w:rPr>
        <w:t>through the use of</w:t>
      </w:r>
      <w:proofErr w:type="gramEnd"/>
      <w:r w:rsidR="0000680C">
        <w:rPr>
          <w:rFonts w:ascii="Arial" w:hAnsi="Arial" w:cs="Arial"/>
          <w:bCs/>
        </w:rPr>
        <w:t xml:space="preserve"> adaptability, customer service, and </w:t>
      </w:r>
      <w:r w:rsidR="00915FF0">
        <w:rPr>
          <w:rFonts w:ascii="Arial" w:hAnsi="Arial" w:cs="Arial"/>
          <w:bCs/>
        </w:rPr>
        <w:t>communication skills</w:t>
      </w:r>
    </w:p>
    <w:p w14:paraId="4A0EFDD6" w14:textId="4981D997" w:rsidR="001A710E" w:rsidRDefault="001A710E" w:rsidP="006A4DD3">
      <w:pPr>
        <w:ind w:left="3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Dietary Aide</w:t>
      </w:r>
      <w:r w:rsidR="00C8221D">
        <w:rPr>
          <w:rFonts w:ascii="Arial" w:hAnsi="Arial" w:cs="Arial"/>
          <w:b/>
        </w:rPr>
        <w:t xml:space="preserve"> </w:t>
      </w:r>
      <w:r w:rsidR="00C8221D" w:rsidRPr="00C8221D">
        <w:rPr>
          <w:rFonts w:ascii="Arial" w:hAnsi="Arial" w:cs="Arial"/>
          <w:bCs/>
        </w:rPr>
        <w:t>(</w:t>
      </w:r>
      <w:r w:rsidR="00C8221D">
        <w:rPr>
          <w:rFonts w:ascii="Arial" w:hAnsi="Arial" w:cs="Arial"/>
          <w:bCs/>
        </w:rPr>
        <w:t>June 2016-Pre</w:t>
      </w:r>
      <w:r w:rsidR="00AF4466">
        <w:rPr>
          <w:rFonts w:ascii="Arial" w:hAnsi="Arial" w:cs="Arial"/>
          <w:bCs/>
        </w:rPr>
        <w:t>sent)</w:t>
      </w:r>
    </w:p>
    <w:p w14:paraId="4D4D33F8" w14:textId="63C36C25" w:rsidR="00316620" w:rsidRDefault="005F1929" w:rsidP="003166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Interact with residents, families, and </w:t>
      </w:r>
      <w:r w:rsidR="004239F9">
        <w:rPr>
          <w:rFonts w:ascii="Arial" w:hAnsi="Arial" w:cs="Arial"/>
        </w:rPr>
        <w:t>co-workers</w:t>
      </w:r>
      <w:r w:rsidR="00591D29">
        <w:rPr>
          <w:rFonts w:ascii="Arial" w:hAnsi="Arial" w:cs="Arial"/>
        </w:rPr>
        <w:t xml:space="preserve"> </w:t>
      </w:r>
      <w:r w:rsidR="0037174D">
        <w:rPr>
          <w:rFonts w:ascii="Arial" w:hAnsi="Arial" w:cs="Arial"/>
        </w:rPr>
        <w:t>to promote sense of welcome and home</w:t>
      </w:r>
    </w:p>
    <w:p w14:paraId="607A9D2C" w14:textId="3E9AABC1" w:rsidR="00442004" w:rsidRDefault="00442004" w:rsidP="003166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 in the set-up, </w:t>
      </w:r>
      <w:r w:rsidR="00A438F5">
        <w:rPr>
          <w:rFonts w:ascii="Arial" w:hAnsi="Arial" w:cs="Arial"/>
        </w:rPr>
        <w:t>preparation, delivery, and serving of meals</w:t>
      </w:r>
      <w:r w:rsidR="00F40A60">
        <w:rPr>
          <w:rFonts w:ascii="Arial" w:hAnsi="Arial" w:cs="Arial"/>
        </w:rPr>
        <w:t xml:space="preserve"> to ensure </w:t>
      </w:r>
      <w:r w:rsidR="00AA38EB">
        <w:rPr>
          <w:rFonts w:ascii="Arial" w:hAnsi="Arial" w:cs="Arial"/>
        </w:rPr>
        <w:t>procedures run smoothly</w:t>
      </w:r>
    </w:p>
    <w:p w14:paraId="1CB5E2C2" w14:textId="4687422B" w:rsidR="002A0031" w:rsidRDefault="002A0031" w:rsidP="003166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Assist in the cleaning up</w:t>
      </w:r>
      <w:r w:rsidR="0078378B">
        <w:rPr>
          <w:rFonts w:ascii="Arial" w:hAnsi="Arial" w:cs="Arial"/>
        </w:rPr>
        <w:t xml:space="preserve"> all dining areas</w:t>
      </w:r>
      <w:r w:rsidR="00C37898">
        <w:rPr>
          <w:rFonts w:ascii="Arial" w:hAnsi="Arial" w:cs="Arial"/>
        </w:rPr>
        <w:t>, dishes, and equipment used</w:t>
      </w:r>
      <w:r w:rsidR="00AA38EB">
        <w:rPr>
          <w:rFonts w:ascii="Arial" w:hAnsi="Arial" w:cs="Arial"/>
        </w:rPr>
        <w:t xml:space="preserve"> </w:t>
      </w:r>
      <w:r w:rsidR="00F77779">
        <w:rPr>
          <w:rFonts w:ascii="Arial" w:hAnsi="Arial" w:cs="Arial"/>
        </w:rPr>
        <w:t xml:space="preserve">to provide clean </w:t>
      </w:r>
      <w:r w:rsidR="008F453E">
        <w:rPr>
          <w:rFonts w:ascii="Arial" w:hAnsi="Arial" w:cs="Arial"/>
        </w:rPr>
        <w:t>areas</w:t>
      </w:r>
      <w:r w:rsidR="00591D29">
        <w:rPr>
          <w:rFonts w:ascii="Arial" w:hAnsi="Arial" w:cs="Arial"/>
        </w:rPr>
        <w:t xml:space="preserve"> to promote sense of home </w:t>
      </w:r>
    </w:p>
    <w:p w14:paraId="151C121B" w14:textId="1D1E7FE6" w:rsidR="007A412C" w:rsidRPr="00316620" w:rsidRDefault="007A412C" w:rsidP="003166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Train new co-workers in the dietary department</w:t>
      </w:r>
    </w:p>
    <w:p w14:paraId="70AF64ED" w14:textId="77777777" w:rsidR="001454E5" w:rsidRPr="006A4DD3" w:rsidRDefault="001454E5" w:rsidP="006A4DD3">
      <w:pPr>
        <w:contextualSpacing/>
        <w:rPr>
          <w:rFonts w:ascii="Arial" w:hAnsi="Arial" w:cs="Arial"/>
        </w:rPr>
      </w:pPr>
    </w:p>
    <w:p w14:paraId="02FD3A49" w14:textId="77777777" w:rsidR="00BE326C" w:rsidRPr="006A4DD3" w:rsidRDefault="00BE326C" w:rsidP="00BE326C">
      <w:pPr>
        <w:pStyle w:val="ListParagraph"/>
        <w:ind w:left="1080"/>
        <w:rPr>
          <w:rFonts w:ascii="Arial" w:hAnsi="Arial" w:cs="Arial"/>
        </w:rPr>
      </w:pPr>
    </w:p>
    <w:p w14:paraId="4A0CB13F" w14:textId="2FF28A39" w:rsidR="00D92277" w:rsidRPr="006A4DD3" w:rsidRDefault="00DC72B1" w:rsidP="00206602">
      <w:pPr>
        <w:contextualSpacing/>
        <w:outlineLvl w:val="0"/>
        <w:rPr>
          <w:rFonts w:ascii="Arial" w:hAnsi="Arial" w:cs="Arial"/>
          <w:b/>
          <w:u w:val="single"/>
        </w:rPr>
      </w:pPr>
      <w:r w:rsidRPr="006A4DD3">
        <w:rPr>
          <w:rFonts w:ascii="Arial" w:hAnsi="Arial" w:cs="Arial"/>
          <w:b/>
          <w:u w:val="single"/>
        </w:rPr>
        <w:t xml:space="preserve">EXTRACURRICULAR ACTIVITIES </w:t>
      </w:r>
    </w:p>
    <w:p w14:paraId="0C606CAB" w14:textId="476A3246" w:rsidR="00AB00C2" w:rsidRPr="006A4DD3" w:rsidRDefault="00AB00C2" w:rsidP="0069736E">
      <w:pPr>
        <w:contextualSpacing/>
        <w:outlineLvl w:val="0"/>
        <w:rPr>
          <w:rFonts w:ascii="Arial" w:hAnsi="Arial" w:cs="Arial"/>
          <w:b/>
        </w:rPr>
      </w:pPr>
    </w:p>
    <w:p w14:paraId="4CFE241B" w14:textId="56F7209C" w:rsidR="0070520F" w:rsidRDefault="00F06677" w:rsidP="0070520F">
      <w:pPr>
        <w:pStyle w:val="ListParagraph"/>
        <w:numPr>
          <w:ilvl w:val="0"/>
          <w:numId w:val="6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National Society of Leadership and Success</w:t>
      </w:r>
      <w:r w:rsidR="001D1663" w:rsidRPr="006A4DD3">
        <w:rPr>
          <w:rFonts w:ascii="Arial" w:hAnsi="Arial" w:cs="Arial"/>
        </w:rPr>
        <w:t>, 20</w:t>
      </w:r>
      <w:r>
        <w:rPr>
          <w:rFonts w:ascii="Arial" w:hAnsi="Arial" w:cs="Arial"/>
        </w:rPr>
        <w:t>19</w:t>
      </w:r>
      <w:r w:rsidR="001D1663" w:rsidRPr="006A4DD3">
        <w:rPr>
          <w:rFonts w:ascii="Arial" w:hAnsi="Arial" w:cs="Arial"/>
        </w:rPr>
        <w:t>-Present</w:t>
      </w:r>
    </w:p>
    <w:p w14:paraId="61AAD2B7" w14:textId="1CF85E87" w:rsidR="0070520F" w:rsidRPr="0070520F" w:rsidRDefault="0070520F" w:rsidP="0070520F">
      <w:pPr>
        <w:pStyle w:val="ListParagraph"/>
        <w:numPr>
          <w:ilvl w:val="0"/>
          <w:numId w:val="6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Ohio Society of Certified Public Account</w:t>
      </w:r>
      <w:r w:rsidR="00CE46FF">
        <w:rPr>
          <w:rFonts w:ascii="Arial" w:hAnsi="Arial" w:cs="Arial"/>
        </w:rPr>
        <w:t>ants Student Affiliate (September 2020)</w:t>
      </w:r>
    </w:p>
    <w:p w14:paraId="22303EF9" w14:textId="77777777" w:rsidR="00D92277" w:rsidRPr="006A4DD3" w:rsidRDefault="00D92277" w:rsidP="006A4DD3">
      <w:pPr>
        <w:contextualSpacing/>
        <w:rPr>
          <w:rFonts w:ascii="Arial" w:hAnsi="Arial" w:cs="Arial"/>
        </w:rPr>
      </w:pPr>
    </w:p>
    <w:p w14:paraId="2FEC9FF7" w14:textId="7DA88EA7" w:rsidR="006A4DD3" w:rsidRDefault="0046178A" w:rsidP="00206602">
      <w:pPr>
        <w:contextualSpacing/>
        <w:outlineLvl w:val="0"/>
        <w:rPr>
          <w:rFonts w:ascii="Arial" w:hAnsi="Arial" w:cs="Arial"/>
          <w:b/>
          <w:u w:val="single"/>
        </w:rPr>
      </w:pPr>
      <w:r w:rsidRPr="006A4DD3">
        <w:rPr>
          <w:rFonts w:ascii="Arial" w:hAnsi="Arial" w:cs="Arial"/>
          <w:b/>
          <w:u w:val="single"/>
        </w:rPr>
        <w:t>SKILLS</w:t>
      </w:r>
    </w:p>
    <w:p w14:paraId="23C1817A" w14:textId="77777777" w:rsidR="00C90E4F" w:rsidRDefault="00C90E4F" w:rsidP="006A4DD3">
      <w:pPr>
        <w:contextualSpacing/>
        <w:rPr>
          <w:rFonts w:ascii="Arial" w:hAnsi="Arial" w:cs="Arial"/>
          <w:i/>
          <w:color w:val="000000" w:themeColor="text1"/>
        </w:rPr>
      </w:pPr>
    </w:p>
    <w:p w14:paraId="098DEAAD" w14:textId="77777777" w:rsidR="00685A68" w:rsidRDefault="00685A68" w:rsidP="006A4DD3">
      <w:pPr>
        <w:pStyle w:val="ListParagraph"/>
        <w:numPr>
          <w:ilvl w:val="0"/>
          <w:numId w:val="17"/>
        </w:numPr>
        <w:rPr>
          <w:rFonts w:ascii="Arial" w:hAnsi="Arial" w:cs="Arial"/>
        </w:rPr>
        <w:sectPr w:rsidR="00685A68" w:rsidSect="00805AAB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5190E861" w14:textId="7E7C81D6" w:rsidR="0046178A" w:rsidRPr="006A4DD3" w:rsidRDefault="00F77538" w:rsidP="006A4DD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Familiar with Intuit </w:t>
      </w:r>
      <w:proofErr w:type="spellStart"/>
      <w:r>
        <w:rPr>
          <w:rFonts w:ascii="Arial" w:hAnsi="Arial" w:cs="Arial"/>
        </w:rPr>
        <w:t>Quickbooks</w:t>
      </w:r>
      <w:proofErr w:type="spellEnd"/>
      <w:r>
        <w:rPr>
          <w:rFonts w:ascii="Arial" w:hAnsi="Arial" w:cs="Arial"/>
        </w:rPr>
        <w:t xml:space="preserve">, </w:t>
      </w:r>
      <w:r w:rsidR="008E370B">
        <w:rPr>
          <w:rFonts w:ascii="Arial" w:hAnsi="Arial" w:cs="Arial"/>
        </w:rPr>
        <w:t>Microsoft Word</w:t>
      </w:r>
      <w:r w:rsidR="002D04F3">
        <w:rPr>
          <w:rFonts w:ascii="Arial" w:hAnsi="Arial" w:cs="Arial"/>
        </w:rPr>
        <w:t>,</w:t>
      </w:r>
      <w:r w:rsidR="008E370B">
        <w:rPr>
          <w:rFonts w:ascii="Arial" w:hAnsi="Arial" w:cs="Arial"/>
        </w:rPr>
        <w:t xml:space="preserve"> and </w:t>
      </w:r>
      <w:r w:rsidR="002D04F3">
        <w:rPr>
          <w:rFonts w:ascii="Arial" w:hAnsi="Arial" w:cs="Arial"/>
        </w:rPr>
        <w:t xml:space="preserve">Microsoft </w:t>
      </w:r>
      <w:r w:rsidR="008E370B">
        <w:rPr>
          <w:rFonts w:ascii="Arial" w:hAnsi="Arial" w:cs="Arial"/>
        </w:rPr>
        <w:t>Excel</w:t>
      </w:r>
    </w:p>
    <w:p w14:paraId="26076A4E" w14:textId="13CF0597" w:rsidR="00C90E4F" w:rsidRDefault="0024040F" w:rsidP="00C90E4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Attention to detail</w:t>
      </w:r>
    </w:p>
    <w:p w14:paraId="2BEE497E" w14:textId="6FBF3EE1" w:rsidR="00B77DC5" w:rsidRDefault="00B77DC5" w:rsidP="00C90E4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Time management</w:t>
      </w:r>
    </w:p>
    <w:p w14:paraId="00C8B58E" w14:textId="53D06D76" w:rsidR="002677B2" w:rsidRPr="0069736E" w:rsidRDefault="003243F2" w:rsidP="006973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Verbal and written c</w:t>
      </w:r>
      <w:r w:rsidR="003437D8">
        <w:rPr>
          <w:rFonts w:ascii="Arial" w:hAnsi="Arial" w:cs="Arial"/>
        </w:rPr>
        <w:t>ommunication</w:t>
      </w:r>
    </w:p>
    <w:p w14:paraId="385498CE" w14:textId="2716A7DC" w:rsidR="002677B2" w:rsidRPr="0069736E" w:rsidRDefault="0050576C" w:rsidP="006973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Adaptability</w:t>
      </w:r>
    </w:p>
    <w:sectPr w:rsidR="002677B2" w:rsidRPr="0069736E" w:rsidSect="00603A34">
      <w:type w:val="continuous"/>
      <w:pgSz w:w="12240" w:h="15840"/>
      <w:pgMar w:top="108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531"/>
    <w:multiLevelType w:val="hybridMultilevel"/>
    <w:tmpl w:val="5A5E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29A"/>
    <w:multiLevelType w:val="hybridMultilevel"/>
    <w:tmpl w:val="4DCCF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C36AF"/>
    <w:multiLevelType w:val="hybridMultilevel"/>
    <w:tmpl w:val="3DFA0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96502"/>
    <w:multiLevelType w:val="hybridMultilevel"/>
    <w:tmpl w:val="84D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6AB5"/>
    <w:multiLevelType w:val="hybridMultilevel"/>
    <w:tmpl w:val="CEAE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6534"/>
    <w:multiLevelType w:val="hybridMultilevel"/>
    <w:tmpl w:val="A4C2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74AFF"/>
    <w:multiLevelType w:val="hybridMultilevel"/>
    <w:tmpl w:val="A126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4B8F"/>
    <w:multiLevelType w:val="hybridMultilevel"/>
    <w:tmpl w:val="DBCE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3DED"/>
    <w:multiLevelType w:val="hybridMultilevel"/>
    <w:tmpl w:val="FDA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81459"/>
    <w:multiLevelType w:val="hybridMultilevel"/>
    <w:tmpl w:val="BB8C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3FBB"/>
    <w:multiLevelType w:val="hybridMultilevel"/>
    <w:tmpl w:val="404E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9335B"/>
    <w:multiLevelType w:val="hybridMultilevel"/>
    <w:tmpl w:val="A38A8AB0"/>
    <w:lvl w:ilvl="0" w:tplc="6FE899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kern w:val="0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E01CB"/>
    <w:multiLevelType w:val="hybridMultilevel"/>
    <w:tmpl w:val="6CC43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205AB7"/>
    <w:multiLevelType w:val="hybridMultilevel"/>
    <w:tmpl w:val="0958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43DBB"/>
    <w:multiLevelType w:val="hybridMultilevel"/>
    <w:tmpl w:val="C04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9594A"/>
    <w:multiLevelType w:val="hybridMultilevel"/>
    <w:tmpl w:val="5A04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442E5"/>
    <w:multiLevelType w:val="hybridMultilevel"/>
    <w:tmpl w:val="332EF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62FBE"/>
    <w:multiLevelType w:val="hybridMultilevel"/>
    <w:tmpl w:val="1296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3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16"/>
  </w:num>
  <w:num w:numId="15">
    <w:abstractNumId w:val="6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8A"/>
    <w:rsid w:val="0000680C"/>
    <w:rsid w:val="00013387"/>
    <w:rsid w:val="00022191"/>
    <w:rsid w:val="0003450A"/>
    <w:rsid w:val="001454E5"/>
    <w:rsid w:val="00156BBD"/>
    <w:rsid w:val="00167530"/>
    <w:rsid w:val="00177BEC"/>
    <w:rsid w:val="00191F35"/>
    <w:rsid w:val="001A710E"/>
    <w:rsid w:val="001C0275"/>
    <w:rsid w:val="001D1663"/>
    <w:rsid w:val="00206602"/>
    <w:rsid w:val="0022232A"/>
    <w:rsid w:val="0024040F"/>
    <w:rsid w:val="00260EC8"/>
    <w:rsid w:val="002677B2"/>
    <w:rsid w:val="002708E8"/>
    <w:rsid w:val="002963B3"/>
    <w:rsid w:val="002A0031"/>
    <w:rsid w:val="002A3E1A"/>
    <w:rsid w:val="002A4F9C"/>
    <w:rsid w:val="002D04F3"/>
    <w:rsid w:val="00304C25"/>
    <w:rsid w:val="00316620"/>
    <w:rsid w:val="003243F2"/>
    <w:rsid w:val="00333791"/>
    <w:rsid w:val="003437D8"/>
    <w:rsid w:val="00355951"/>
    <w:rsid w:val="0037174D"/>
    <w:rsid w:val="00385215"/>
    <w:rsid w:val="003A2054"/>
    <w:rsid w:val="003A5674"/>
    <w:rsid w:val="003C23C4"/>
    <w:rsid w:val="003C3F1E"/>
    <w:rsid w:val="003D7211"/>
    <w:rsid w:val="004239F9"/>
    <w:rsid w:val="00442004"/>
    <w:rsid w:val="00452932"/>
    <w:rsid w:val="0046178A"/>
    <w:rsid w:val="0048191C"/>
    <w:rsid w:val="00497949"/>
    <w:rsid w:val="004E549F"/>
    <w:rsid w:val="004F0031"/>
    <w:rsid w:val="004F445B"/>
    <w:rsid w:val="004F7BCF"/>
    <w:rsid w:val="0050576C"/>
    <w:rsid w:val="0052056F"/>
    <w:rsid w:val="00527BEB"/>
    <w:rsid w:val="00551B57"/>
    <w:rsid w:val="00561A39"/>
    <w:rsid w:val="00567A90"/>
    <w:rsid w:val="00570944"/>
    <w:rsid w:val="00587240"/>
    <w:rsid w:val="00591D29"/>
    <w:rsid w:val="005D418A"/>
    <w:rsid w:val="005F1929"/>
    <w:rsid w:val="00603A34"/>
    <w:rsid w:val="00623E1E"/>
    <w:rsid w:val="00670CB0"/>
    <w:rsid w:val="00682A68"/>
    <w:rsid w:val="00683EFE"/>
    <w:rsid w:val="00685A68"/>
    <w:rsid w:val="0069736E"/>
    <w:rsid w:val="006A4DD3"/>
    <w:rsid w:val="0070520F"/>
    <w:rsid w:val="00711209"/>
    <w:rsid w:val="00711917"/>
    <w:rsid w:val="00715609"/>
    <w:rsid w:val="00777BA8"/>
    <w:rsid w:val="0078378B"/>
    <w:rsid w:val="0078694D"/>
    <w:rsid w:val="007A412C"/>
    <w:rsid w:val="007B0E2A"/>
    <w:rsid w:val="007C4BCF"/>
    <w:rsid w:val="007F1BDC"/>
    <w:rsid w:val="007F4CDB"/>
    <w:rsid w:val="007F58D7"/>
    <w:rsid w:val="00805AAB"/>
    <w:rsid w:val="00830576"/>
    <w:rsid w:val="00853BB9"/>
    <w:rsid w:val="00885B5A"/>
    <w:rsid w:val="008916A0"/>
    <w:rsid w:val="008A349D"/>
    <w:rsid w:val="008B4299"/>
    <w:rsid w:val="008D46C1"/>
    <w:rsid w:val="008E370B"/>
    <w:rsid w:val="008E6E1E"/>
    <w:rsid w:val="008F453E"/>
    <w:rsid w:val="00915FF0"/>
    <w:rsid w:val="00936278"/>
    <w:rsid w:val="00970E9A"/>
    <w:rsid w:val="00972FCA"/>
    <w:rsid w:val="00993BFB"/>
    <w:rsid w:val="009A34EE"/>
    <w:rsid w:val="009A7C9E"/>
    <w:rsid w:val="009B49F3"/>
    <w:rsid w:val="00A13C20"/>
    <w:rsid w:val="00A25000"/>
    <w:rsid w:val="00A438F5"/>
    <w:rsid w:val="00A646E7"/>
    <w:rsid w:val="00A672AD"/>
    <w:rsid w:val="00A70CFE"/>
    <w:rsid w:val="00A743C1"/>
    <w:rsid w:val="00A929A6"/>
    <w:rsid w:val="00A9459A"/>
    <w:rsid w:val="00AA38EB"/>
    <w:rsid w:val="00AB00C2"/>
    <w:rsid w:val="00AB095B"/>
    <w:rsid w:val="00AE083E"/>
    <w:rsid w:val="00AF4466"/>
    <w:rsid w:val="00B042F7"/>
    <w:rsid w:val="00B36CF6"/>
    <w:rsid w:val="00B44102"/>
    <w:rsid w:val="00B77DC5"/>
    <w:rsid w:val="00BE326C"/>
    <w:rsid w:val="00C37898"/>
    <w:rsid w:val="00C61DC1"/>
    <w:rsid w:val="00C8221D"/>
    <w:rsid w:val="00C864D9"/>
    <w:rsid w:val="00C90E4F"/>
    <w:rsid w:val="00C949EC"/>
    <w:rsid w:val="00CD0C01"/>
    <w:rsid w:val="00CD125D"/>
    <w:rsid w:val="00CE46FF"/>
    <w:rsid w:val="00D40169"/>
    <w:rsid w:val="00D47AA8"/>
    <w:rsid w:val="00D92277"/>
    <w:rsid w:val="00DA072C"/>
    <w:rsid w:val="00DB529E"/>
    <w:rsid w:val="00DC4CCB"/>
    <w:rsid w:val="00DC6CA6"/>
    <w:rsid w:val="00DC6D98"/>
    <w:rsid w:val="00DC72B1"/>
    <w:rsid w:val="00DD3244"/>
    <w:rsid w:val="00E1424A"/>
    <w:rsid w:val="00E40A84"/>
    <w:rsid w:val="00E463C4"/>
    <w:rsid w:val="00E62427"/>
    <w:rsid w:val="00E6288C"/>
    <w:rsid w:val="00EA2896"/>
    <w:rsid w:val="00EE125C"/>
    <w:rsid w:val="00F06677"/>
    <w:rsid w:val="00F22ED7"/>
    <w:rsid w:val="00F27F5B"/>
    <w:rsid w:val="00F32204"/>
    <w:rsid w:val="00F40A60"/>
    <w:rsid w:val="00F7034E"/>
    <w:rsid w:val="00F77538"/>
    <w:rsid w:val="00F77779"/>
    <w:rsid w:val="00FC1616"/>
    <w:rsid w:val="00FC49FE"/>
    <w:rsid w:val="00FC559F"/>
    <w:rsid w:val="00FE4612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5E00"/>
  <w15:chartTrackingRefBased/>
  <w15:docId w15:val="{608C6449-FEFE-4040-87FF-E58CD153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2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7BEC"/>
  </w:style>
  <w:style w:type="character" w:styleId="UnresolvedMention">
    <w:name w:val="Unresolved Mention"/>
    <w:basedOn w:val="DefaultParagraphFont"/>
    <w:uiPriority w:val="99"/>
    <w:semiHidden/>
    <w:unhideWhenUsed/>
    <w:rsid w:val="00167530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167530"/>
  </w:style>
  <w:style w:type="character" w:customStyle="1" w:styleId="vanity-namedisplay-name">
    <w:name w:val="vanity-name__display-name"/>
    <w:basedOn w:val="DefaultParagraphFont"/>
    <w:rsid w:val="0016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tepeg</dc:creator>
  <cp:keywords/>
  <dc:description/>
  <cp:lastModifiedBy>Grace Tepe</cp:lastModifiedBy>
  <cp:revision>2</cp:revision>
  <cp:lastPrinted>2018-08-15T14:27:00Z</cp:lastPrinted>
  <dcterms:created xsi:type="dcterms:W3CDTF">2020-09-29T00:29:00Z</dcterms:created>
  <dcterms:modified xsi:type="dcterms:W3CDTF">2020-09-29T00:29:00Z</dcterms:modified>
</cp:coreProperties>
</file>